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દેવાના ખાતા પર રસીદ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મેં _________ ના આ ____ દિવસે __________________, S/o________________________, R/o __________________________ શ્રી ______________________________, S/o___________________________, R/o ___________________________ પાસેથી વ્યાજ સાથે _____ વર્ષની અંદર ચૂકવવાપાત્ર રૂ. % વાર્ષિક. </w:t>
        <w:br w:type="textWrapping"/>
        <w:br w:type="textWrapping"/>
        <w:t xml:space="preserve">નીચેના સાક્ષીઓની હાજરીમાં ____ ના આ ___ દિવસે _____ દ્વારા સહી કરેલ . </w:t>
        <w:br w:type="textWrapping"/>
        <w:br w:type="textWrapping"/>
        <w:br w:type="textWrapping"/>
        <w:br w:type="textWrapping"/>
        <w:t xml:space="preserve">સાક્ષીઓ: </w:t>
        <w:br w:type="textWrapping"/>
        <w:br w:type="textWrapping"/>
        <w:br w:type="textWrapping"/>
        <w:br w:type="textWrapping"/>
        <w:t xml:space="preserve">1. </w:t>
        <w:br w:type="textWrapping"/>
        <w:br w:type="textWrapping"/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17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GtGHNVQrCTgWN2wsO/HQ/Ro88g==">CgMxLjAyCGguZ2pkZ3hzOAByITFYRUhzdVEyVGw3Wmw5c0dNZndvbXpVSlhLWlk3ODhLRQ==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