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2E" w:rsidRPr="00D6302E" w:rsidRDefault="00D6302E" w:rsidP="00D6302E">
      <w:pPr xmlns:w="http://schemas.openxmlformats.org/wordprocessingml/2006/main">
        <w:jc w:val="both"/>
        <w:rPr>
          <w:rFonts w:ascii="Arial" w:hAnsi="Arial" w:cs="Arial"/>
          <w:b/>
          <w:sz w:val="40"/>
          <w:szCs w:val="28"/>
        </w:rPr>
      </w:pPr>
      <w:r xmlns:w="http://schemas.openxmlformats.org/wordprocessingml/2006/main" w:rsidRPr="00D6302E">
        <w:rPr>
          <w:rFonts w:ascii="Arial" w:hAnsi="Arial" w:cs="Arial"/>
          <w:b/>
          <w:sz w:val="40"/>
          <w:szCs w:val="28"/>
        </w:rPr>
        <w:t xml:space="preserve">कलम 23(2) अंतर्गत प्रतिज्ञापत्राचे स्वरूप कौटुंबिक हिंसाचारापासून महिलांचे संरक्षण अधिनियम, 2005 च्या कलम 12 अंतर्गत अर्जासोबत जोडायचे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कलम 23 (2) नुसार जर दंडाधिकारी समाधानी असेल की एखाद्या अर्जाने प्रथमदर्शनी हे उघड केले की प्रतिवादी करत आहे, किंवा त्याने घरगुती हिंसाचाराचे कृत्य केले आहे किंवा प्रतिवादीने घरगुती हिंसाचाराचे कृत्य केले असण्याची शक्यता आहे, तो कलम 18, कलम 19, कलम 20, कलम 21 किंवा जशास तसे, कलम 22 नुसार प्रतिवादीच्या विरोधात, विहित केल्याप्रमाणे, अशा स्वरूपातील प्रतिज्ञापत्राच्या आधारावर, पीडित व्यक्तीचा पूर्वपक्ष आदेश मंजूर करू शकतो. .</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कौटुंबिक हिंसाचारापासून महिलांचे संरक्षण कायदा, 2005 च्या कलम 12 अंतर्गत अर्जासह कलम 23(2) अन्वये दाखल करावयाच्या प्रतिज्ञापत्राचा नमुना खाली दिला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 </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 </w:t>
      </w:r>
      <w:bookmarkStart xmlns:w="http://schemas.openxmlformats.org/wordprocessingml/2006/main" w:id="0" w:name="_GoBack"/>
      <w:bookmarkEnd xmlns:w="http://schemas.openxmlformats.org/wordprocessingml/2006/main" w:id="0"/>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_________ येथे न्यायदंडाधिकारी यांच्या न्यायालयात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प्रकरण क्र. ___________ ची २०__</w:t>
      </w:r>
      <w:r xmlns:w="http://schemas.openxmlformats.org/wordprocessingml/2006/main" w:rsidRPr="00D6302E">
        <w:rPr>
          <w:rFonts w:ascii="Arial" w:hAnsi="Arial" w:cs="Arial"/>
          <w:sz w:val="28"/>
          <w:szCs w:val="28"/>
        </w:rPr>
        <w:br xmlns:w="http://schemas.openxmlformats.org/wordprocessingml/2006/main"/>
      </w:r>
      <w:r xmlns:w="http://schemas.openxmlformats.org/wordprocessingml/2006/main" w:rsidRPr="00D6302E">
        <w:rPr>
          <w:rFonts w:ascii="Arial" w:hAnsi="Arial" w:cs="Arial"/>
          <w:sz w:val="28"/>
          <w:szCs w:val="28"/>
        </w:rPr>
        <w:t xml:space="preserve"> </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च्या बाबतीत: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सौ. W_________ तक्रारदार</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विरुद्ध</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श्री. H __________ प्रतिसादक</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पोलीस चौकी : _________________</w:t>
      </w:r>
      <w:r xmlns:w="http://schemas.openxmlformats.org/wordprocessingml/2006/main" w:rsidRPr="00D6302E">
        <w:rPr>
          <w:rFonts w:ascii="Arial" w:hAnsi="Arial" w:cs="Arial"/>
          <w:sz w:val="28"/>
          <w:szCs w:val="28"/>
        </w:rPr>
        <w:br xmlns:w="http://schemas.openxmlformats.org/wordprocessingml/2006/main"/>
      </w:r>
      <w:r xmlns:w="http://schemas.openxmlformats.org/wordprocessingml/2006/main" w:rsidRPr="00D6302E">
        <w:rPr>
          <w:rFonts w:ascii="Arial" w:hAnsi="Arial" w:cs="Arial"/>
          <w:sz w:val="28"/>
          <w:szCs w:val="28"/>
        </w:rPr>
        <w:t xml:space="preserve"> </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शपथपत्र</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मी, ______________ श्री. ______________ ची पत्नी __________________________ येथील रहिवासी, D/o श्री _________________ </w:t>
      </w:r>
      <w:r xmlns:w="http://schemas.openxmlformats.org/wordprocessingml/2006/main" w:rsidRPr="00D6302E">
        <w:rPr>
          <w:rFonts w:ascii="Arial" w:hAnsi="Arial" w:cs="Arial"/>
          <w:sz w:val="28"/>
          <w:szCs w:val="28"/>
        </w:rPr>
        <w:lastRenderedPageBreak xmlns:w="http://schemas.openxmlformats.org/wordprocessingml/2006/main"/>
      </w:r>
      <w:r xmlns:w="http://schemas.openxmlformats.org/wordprocessingml/2006/main" w:rsidRPr="00D6302E">
        <w:rPr>
          <w:rFonts w:ascii="Arial" w:hAnsi="Arial" w:cs="Arial"/>
          <w:sz w:val="28"/>
          <w:szCs w:val="28"/>
        </w:rPr>
        <w:t xml:space="preserve">R/o__________________________ सध्या ____________ येथे राहतो, शपथेवर खालीलप्रमाणे शपथ घेतो आणि घोषित करतो: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1. मी माझ्यासाठी आणि माझ्या मुलीसाठी / मुलासाठी ____________ साठी दाखल केलेल्या अर्जातील अर्जदार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2. मी ______________________________ चा नैसर्गिक संरक्षक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3. प्रकरणातील तथ्ये आणि परिस्थिती यांच्याशी परिचित असल्याने मी हे शपथपत्र देण्यास सक्षम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4. प्रतिवादी ______ ते ________ पासून _________ येथे प्रतिवादीसोबत राहत होता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5. कलम (एस) _________ अंतर्गत सवलतीच्या अनुदानासाठी सध्याच्या अर्जात प्रदान केलेले तपशील प्रतिवादीने / माझ्या सूचनेनुसार प्रविष्ट केले आहेत.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6. वरील अर्जातील मजकूर वाचला गेला आहे, मला इंग्रजी/हिंदी/इतर कोणत्याही स्थानिक भाषेत समजावून सांगितले आहे (कृपया ______________ निर्दिष्ट करा)</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7. या प्रतिज्ञापत्राचा भाग म्हणून उक्त अर्जाची सामग्री वाचली जाऊ शकते आणि संक्षिप्ततेसाठी येथे पुनरावृत्ती केली जात नाही.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8. अर्जदाराला प्रतिसादकर्त्यांद्वारे घरगुती हिंसाचाराच्या कृत्यांची पुनरावृत्ती झाल्याचे लक्षात येते ज्याच्या विरोधात सोबतच्या अर्जात दिलासा मागितला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9. प्रतिवादीने अर्जदाराला ________________ अशी धमकी दिली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10. सोबतच्या अर्जात दावा केलेला दिलासा तातडीचा आहे कारण अर्जदाराला मोठ्या आर्थिक त्रासाला सामोरे जावे लागेल आणि प्रतिसादकर्त्याने सोबतच्या अर्जात तक्रार केलेल्या घरगुती हिंसाचाराच्या कृत्यांची पुनरावृत्ती / वाढ होण्याच्या धोक्यात जगण्यास भाग पाडले जाईल ( s) जर हे सवलत तत्पूर्वी अंतरिम आधारावर मंजूर केले गेले नाहीत.</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11. येथे नमूद केलेली तथ्ये माझ्या उत्कृष्ट माहितीनुसार आणि विश्वासानुसार सत्य आणि बरोबर आहेत आणि त्यामधून कोणतीही महत्वाची गोष्ट लपविण्यात आलेली नाही.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डिपेनंट</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पडताळणी</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lastRenderedPageBreak xmlns:w="http://schemas.openxmlformats.org/wordprocessingml/2006/main"/>
      </w:r>
      <w:r xmlns:w="http://schemas.openxmlformats.org/wordprocessingml/2006/main" w:rsidRPr="00D6302E">
        <w:rPr>
          <w:rFonts w:ascii="Arial" w:hAnsi="Arial" w:cs="Arial"/>
          <w:sz w:val="28"/>
          <w:szCs w:val="28"/>
        </w:rPr>
        <w:t xml:space="preserve">___________ या दिवशी ____________ (ठिकाण) येथे सत्यापित केले की वरील अर्जातील परिच्छेद 1 ते 12 मधील मजकूर माझ्या उत्कृष्ट माहितीनुसार आणि विश्वासानुसार सत्य आणि बरोबर आहे.</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डिपेनंट</w:t>
      </w:r>
      <w:r xmlns:w="http://schemas.openxmlformats.org/wordprocessingml/2006/main" w:rsidRPr="00D6302E">
        <w:rPr>
          <w:rFonts w:ascii="Arial" w:hAnsi="Arial" w:cs="Arial"/>
          <w:sz w:val="28"/>
          <w:szCs w:val="28"/>
        </w:rPr>
        <w:br xmlns:w="http://schemas.openxmlformats.org/wordprocessingml/2006/main"/>
      </w:r>
      <w:r xmlns:w="http://schemas.openxmlformats.org/wordprocessingml/2006/main" w:rsidRPr="00D6302E">
        <w:rPr>
          <w:rFonts w:ascii="Arial" w:hAnsi="Arial" w:cs="Arial"/>
          <w:sz w:val="28"/>
          <w:szCs w:val="28"/>
        </w:rPr>
        <w:t xml:space="preserve"> </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नोंद</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वरील प्रतिज्ञापत्र कौटुंबिक हिंसाचारापासून महिलांचे संरक्षण कायदा, 2005 च्या कलम 12 अंतर्गत अर्जासोबत जोडलेले असावे.</w:t>
      </w:r>
    </w:p>
    <w:p w:rsidR="00D6302E" w:rsidRPr="00D6302E" w:rsidRDefault="00D6302E" w:rsidP="00D6302E">
      <w:pPr xmlns:w="http://schemas.openxmlformats.org/wordprocessingml/2006/main">
        <w:jc w:val="both"/>
        <w:rPr>
          <w:rFonts w:ascii="Arial" w:hAnsi="Arial" w:cs="Arial"/>
          <w:sz w:val="28"/>
          <w:szCs w:val="28"/>
        </w:rPr>
      </w:pPr>
      <w:r xmlns:w="http://schemas.openxmlformats.org/wordprocessingml/2006/main" w:rsidRPr="00D6302E">
        <w:rPr>
          <w:rFonts w:ascii="Arial" w:hAnsi="Arial" w:cs="Arial"/>
          <w:sz w:val="28"/>
          <w:szCs w:val="28"/>
        </w:rPr>
        <w:t xml:space="preserve"> </w:t>
      </w:r>
    </w:p>
    <w:p w:rsidR="00A53463" w:rsidRPr="00D6302E" w:rsidRDefault="00A53463" w:rsidP="00D6302E">
      <w:pPr>
        <w:jc w:val="both"/>
        <w:rPr>
          <w:rFonts w:ascii="Arial" w:hAnsi="Arial" w:cs="Arial"/>
          <w:sz w:val="28"/>
          <w:szCs w:val="28"/>
        </w:rPr>
      </w:pPr>
    </w:p>
    <w:sectPr w:rsidR="00A53463" w:rsidRPr="00D6302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2E"/>
    <w:rsid w:val="00A53463"/>
    <w:rsid w:val="00D6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D0AC-FD80-480A-A09C-D5D40C7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3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0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3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2020-08-23T12:49:00Z</dcterms:created>
  <dcterms:modified xsi:type="dcterms:W3CDTF">2020-08-23T12:55:00Z</dcterms:modified>
</cp:coreProperties>
</file>